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C712" w14:textId="50FDFCE8" w:rsidR="00323FAE" w:rsidRDefault="006F1531">
      <w:r w:rsidRPr="006F1531">
        <w:drawing>
          <wp:anchor distT="0" distB="0" distL="114300" distR="114300" simplePos="0" relativeHeight="251683840" behindDoc="0" locked="0" layoutInCell="1" allowOverlap="1" wp14:anchorId="3ADC34C3" wp14:editId="3125ED72">
            <wp:simplePos x="0" y="0"/>
            <wp:positionH relativeFrom="column">
              <wp:posOffset>2927350</wp:posOffset>
            </wp:positionH>
            <wp:positionV relativeFrom="paragraph">
              <wp:posOffset>2616200</wp:posOffset>
            </wp:positionV>
            <wp:extent cx="2617061" cy="3594100"/>
            <wp:effectExtent l="0" t="0" r="0" b="6350"/>
            <wp:wrapNone/>
            <wp:docPr id="565064576" name="Picture 1" descr="A book cover with text and pictu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64576" name="Picture 1" descr="A book cover with text and picture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646" cy="3607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87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4409CB4" wp14:editId="4F4A7F35">
                <wp:simplePos x="0" y="0"/>
                <wp:positionH relativeFrom="column">
                  <wp:posOffset>5797550</wp:posOffset>
                </wp:positionH>
                <wp:positionV relativeFrom="paragraph">
                  <wp:posOffset>5480050</wp:posOffset>
                </wp:positionV>
                <wp:extent cx="3400425" cy="882650"/>
                <wp:effectExtent l="19050" t="19050" r="28575" b="12700"/>
                <wp:wrapNone/>
                <wp:docPr id="1129894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CE767" w14:textId="3C0A1866" w:rsidR="00BE6E43" w:rsidRPr="00604611" w:rsidRDefault="00BE6E43" w:rsidP="00BE6E43">
                            <w:pPr>
                              <w:rPr>
                                <w:rFonts w:ascii="Letter-join Basic 8" w:hAnsi="Letter-join Basic 8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53374"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Computing – iProgram</w:t>
                            </w:r>
                            <w:r w:rsidRPr="00353374"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br/>
                            </w:r>
                            <w:r w:rsidRPr="00353374">
                              <w:rPr>
                                <w:rFonts w:ascii="Letter-join Basic 8" w:hAnsi="Letter-join Basic 8"/>
                                <w:sz w:val="32"/>
                                <w:szCs w:val="32"/>
                              </w:rPr>
                              <w:t>Algorithms and simple programming</w:t>
                            </w:r>
                            <w:r w:rsidR="00864870">
                              <w:rPr>
                                <w:rFonts w:ascii="Letter-join Basic 8" w:hAnsi="Letter-join Basic 8"/>
                                <w:sz w:val="32"/>
                                <w:szCs w:val="32"/>
                              </w:rPr>
                              <w:t xml:space="preserve"> (2)</w:t>
                            </w:r>
                            <w:r>
                              <w:rPr>
                                <w:rFonts w:ascii="Letter-join Basic 8" w:hAnsi="Letter-join Basic 8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Letter-join Basic 8" w:hAnsi="Letter-join Basic 8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09C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5pt;margin-top:431.5pt;width:267.75pt;height:6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" strokecolor="#0070c0" strokeweight="2.25pt">
                <v:textbox>
                  <w:txbxContent>
                    <w:p w14:paraId="258CE767" w14:textId="3C0A1866" w:rsidR="00BE6E43" w:rsidRPr="00604611" w:rsidRDefault="00BE6E43" w:rsidP="00BE6E43">
                      <w:pPr>
                        <w:rPr>
                          <w:rFonts w:ascii="Letter-join Basic 8" w:hAnsi="Letter-join Basic 8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53374"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  <w:t>Computing – iProgram</w:t>
                      </w:r>
                      <w:r w:rsidRPr="00353374"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  <w:br/>
                      </w:r>
                      <w:r w:rsidRPr="00353374">
                        <w:rPr>
                          <w:rFonts w:ascii="Letter-join Basic 8" w:hAnsi="Letter-join Basic 8"/>
                          <w:sz w:val="32"/>
                          <w:szCs w:val="32"/>
                        </w:rPr>
                        <w:t>Algorithms and simple programming</w:t>
                      </w:r>
                      <w:r w:rsidR="00864870">
                        <w:rPr>
                          <w:rFonts w:ascii="Letter-join Basic 8" w:hAnsi="Letter-join Basic 8"/>
                          <w:sz w:val="32"/>
                          <w:szCs w:val="32"/>
                        </w:rPr>
                        <w:t xml:space="preserve"> (2)</w:t>
                      </w:r>
                      <w:r>
                        <w:rPr>
                          <w:rFonts w:ascii="Letter-join Basic 8" w:hAnsi="Letter-join Basic 8"/>
                          <w:b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  <w:r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Letter-join Basic 8" w:hAnsi="Letter-join Basic 8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37B9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B57715" wp14:editId="59D3FFEC">
                <wp:simplePos x="0" y="0"/>
                <wp:positionH relativeFrom="column">
                  <wp:posOffset>-615950</wp:posOffset>
                </wp:positionH>
                <wp:positionV relativeFrom="paragraph">
                  <wp:posOffset>3155950</wp:posOffset>
                </wp:positionV>
                <wp:extent cx="3251200" cy="2139950"/>
                <wp:effectExtent l="19050" t="19050" r="25400" b="12700"/>
                <wp:wrapNone/>
                <wp:docPr id="7880568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5F85E" w14:textId="02544BB4" w:rsidR="00E174CA" w:rsidRDefault="0002336E" w:rsidP="00672935">
                            <w:pPr>
                              <w:rPr>
                                <w:rStyle w:val="Strong"/>
                                <w:rFonts w:ascii="Letter-join Basic 8" w:hAnsi="Letter-join Basic 8"/>
                                <w:b w:val="0"/>
                                <w:bCs w:val="0"/>
                                <w:color w:val="60606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Geography</w:t>
                            </w:r>
                            <w:r w:rsidR="00E174CA">
                              <w:rPr>
                                <w:rStyle w:val="Strong"/>
                                <w:rFonts w:ascii="Letter-join Basic 8" w:hAnsi="Letter-join Basic 8"/>
                                <w:b w:val="0"/>
                                <w:bCs w:val="0"/>
                                <w:color w:val="60606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– Weather</w:t>
                            </w:r>
                          </w:p>
                          <w:p w14:paraId="6C9F73BC" w14:textId="76E8E4E5" w:rsidR="00B46B94" w:rsidRPr="00672935" w:rsidRDefault="00E174CA" w:rsidP="00672935">
                            <w:pPr>
                              <w:rPr>
                                <w:rFonts w:ascii="Letter-join Basic 8" w:hAnsi="Letter-join Basic 8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Letter-join Basic 8" w:hAnsi="Letter-join Basic 8"/>
                                <w:sz w:val="26"/>
                                <w:szCs w:val="26"/>
                              </w:rPr>
                              <w:t xml:space="preserve">We will find out about the different types of weather patterns in the </w:t>
                            </w:r>
                            <w:proofErr w:type="gramStart"/>
                            <w:r>
                              <w:rPr>
                                <w:rFonts w:ascii="Letter-join Basic 8" w:hAnsi="Letter-join Basic 8"/>
                                <w:sz w:val="26"/>
                                <w:szCs w:val="26"/>
                              </w:rPr>
                              <w:t>UK</w:t>
                            </w:r>
                            <w:proofErr w:type="gramEnd"/>
                            <w:r>
                              <w:rPr>
                                <w:rFonts w:ascii="Letter-join Basic 8" w:hAnsi="Letter-join Basic 8"/>
                                <w:sz w:val="26"/>
                                <w:szCs w:val="26"/>
                              </w:rPr>
                              <w:t xml:space="preserve"> and we will explore what the weather is like around the world. </w:t>
                            </w:r>
                            <w:r>
                              <w:rPr>
                                <w:rFonts w:ascii="Letter-join Basic 8" w:hAnsi="Letter-join Basic 8"/>
                                <w:sz w:val="26"/>
                                <w:szCs w:val="26"/>
                              </w:rPr>
                              <w:br/>
                              <w:t>This unit will give us a chance to experience, and measure, the weather, then present our findings in an Rashford class weather forecast.</w:t>
                            </w:r>
                            <w:r w:rsidR="00672935">
                              <w:rPr>
                                <w:rStyle w:val="Strong"/>
                                <w:rFonts w:ascii="Letter-join Basic 8" w:hAnsi="Letter-join Basic 8"/>
                                <w:b w:val="0"/>
                                <w:bCs w:val="0"/>
                                <w:color w:val="606060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7715" id="_x0000_s1027" type="#_x0000_t202" style="position:absolute;margin-left:-48.5pt;margin-top:248.5pt;width:256pt;height:16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" strokecolor="#f3c" strokeweight="2.25pt">
                <v:textbox>
                  <w:txbxContent>
                    <w:p w14:paraId="1AD5F85E" w14:textId="02544BB4" w:rsidR="00E174CA" w:rsidRDefault="0002336E" w:rsidP="00672935">
                      <w:pPr>
                        <w:rPr>
                          <w:rStyle w:val="Strong"/>
                          <w:rFonts w:ascii="Letter-join Basic 8" w:hAnsi="Letter-join Basic 8"/>
                          <w:b w:val="0"/>
                          <w:bCs w:val="0"/>
                          <w:color w:val="606060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  <w:t>Geography</w:t>
                      </w:r>
                      <w:r w:rsidR="00E174CA">
                        <w:rPr>
                          <w:rStyle w:val="Strong"/>
                          <w:rFonts w:ascii="Letter-join Basic 8" w:hAnsi="Letter-join Basic 8"/>
                          <w:b w:val="0"/>
                          <w:bCs w:val="0"/>
                          <w:color w:val="606060"/>
                          <w:sz w:val="32"/>
                          <w:szCs w:val="32"/>
                          <w:shd w:val="clear" w:color="auto" w:fill="FFFFFF"/>
                        </w:rPr>
                        <w:t xml:space="preserve"> – Weather</w:t>
                      </w:r>
                    </w:p>
                    <w:p w14:paraId="6C9F73BC" w14:textId="76E8E4E5" w:rsidR="00B46B94" w:rsidRPr="00672935" w:rsidRDefault="00E174CA" w:rsidP="00672935">
                      <w:pPr>
                        <w:rPr>
                          <w:rFonts w:ascii="Letter-join Basic 8" w:hAnsi="Letter-join Basic 8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Letter-join Basic 8" w:hAnsi="Letter-join Basic 8"/>
                          <w:sz w:val="26"/>
                          <w:szCs w:val="26"/>
                        </w:rPr>
                        <w:t xml:space="preserve">We will find out about the different types of weather patterns in the </w:t>
                      </w:r>
                      <w:proofErr w:type="gramStart"/>
                      <w:r>
                        <w:rPr>
                          <w:rFonts w:ascii="Letter-join Basic 8" w:hAnsi="Letter-join Basic 8"/>
                          <w:sz w:val="26"/>
                          <w:szCs w:val="26"/>
                        </w:rPr>
                        <w:t>UK</w:t>
                      </w:r>
                      <w:proofErr w:type="gramEnd"/>
                      <w:r>
                        <w:rPr>
                          <w:rFonts w:ascii="Letter-join Basic 8" w:hAnsi="Letter-join Basic 8"/>
                          <w:sz w:val="26"/>
                          <w:szCs w:val="26"/>
                        </w:rPr>
                        <w:t xml:space="preserve"> and we will explore what the weather is like around the world. </w:t>
                      </w:r>
                      <w:r>
                        <w:rPr>
                          <w:rFonts w:ascii="Letter-join Basic 8" w:hAnsi="Letter-join Basic 8"/>
                          <w:sz w:val="26"/>
                          <w:szCs w:val="26"/>
                        </w:rPr>
                        <w:br/>
                        <w:t>This unit will give us a chance to experience, and measure, the weather, then present our findings in an Rashford class weather forecast.</w:t>
                      </w:r>
                      <w:r w:rsidR="00672935">
                        <w:rPr>
                          <w:rStyle w:val="Strong"/>
                          <w:rFonts w:ascii="Letter-join Basic 8" w:hAnsi="Letter-join Basic 8"/>
                          <w:b w:val="0"/>
                          <w:bCs w:val="0"/>
                          <w:color w:val="606060"/>
                          <w:sz w:val="28"/>
                          <w:szCs w:val="28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37B99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1F4EC4" wp14:editId="1A0EC67D">
                <wp:simplePos x="0" y="0"/>
                <wp:positionH relativeFrom="column">
                  <wp:posOffset>-628650</wp:posOffset>
                </wp:positionH>
                <wp:positionV relativeFrom="paragraph">
                  <wp:posOffset>5340350</wp:posOffset>
                </wp:positionV>
                <wp:extent cx="3270250" cy="1162050"/>
                <wp:effectExtent l="19050" t="19050" r="25400" b="19050"/>
                <wp:wrapNone/>
                <wp:docPr id="16621524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72A1D" w14:textId="08EDEFBB" w:rsidR="00353374" w:rsidRDefault="00E174CA" w:rsidP="00353374">
                            <w:pPr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Jigsaw - </w:t>
                            </w:r>
                            <w:r w:rsidR="00E37B99"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Relationships</w:t>
                            </w:r>
                          </w:p>
                          <w:p w14:paraId="584AA802" w14:textId="2CCBD83E" w:rsidR="00353374" w:rsidRPr="00672935" w:rsidRDefault="00D80D8A" w:rsidP="00353374">
                            <w:pPr>
                              <w:rPr>
                                <w:rFonts w:ascii="Letter-join Basic 8" w:hAnsi="Letter-join Basic 8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 xml:space="preserve">We will spend time talking about how to make and maintain </w:t>
                            </w:r>
                            <w:proofErr w:type="gramStart"/>
                            <w:r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>friends</w:t>
                            </w:r>
                            <w:r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>, and</w:t>
                            </w:r>
                            <w:proofErr w:type="gramEnd"/>
                            <w:r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 xml:space="preserve"> resolve conflict. </w:t>
                            </w:r>
                            <w:r w:rsidR="00353374">
                              <w:rPr>
                                <w:rFonts w:ascii="Letter-join Basic 8" w:hAnsi="Letter-join Basic 8"/>
                                <w:sz w:val="32"/>
                                <w:szCs w:val="32"/>
                              </w:rPr>
                              <w:br/>
                            </w:r>
                            <w:r w:rsidR="00353374">
                              <w:rPr>
                                <w:rStyle w:val="Strong"/>
                                <w:rFonts w:ascii="Letter-join Basic 8" w:hAnsi="Letter-join Basic 8"/>
                                <w:b w:val="0"/>
                                <w:bCs w:val="0"/>
                                <w:color w:val="606060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4EC4" id="_x0000_s1028" type="#_x0000_t202" style="position:absolute;margin-left:-49.5pt;margin-top:420.5pt;width:257.5pt;height:91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" strokecolor="#538135 [2409]" strokeweight="2.25pt">
                <v:textbox>
                  <w:txbxContent>
                    <w:p w14:paraId="3B772A1D" w14:textId="08EDEFBB" w:rsidR="00353374" w:rsidRDefault="00E174CA" w:rsidP="00353374">
                      <w:pPr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Jigsaw - </w:t>
                      </w:r>
                      <w:r w:rsidR="00E37B99"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  <w:t>Relationships</w:t>
                      </w:r>
                    </w:p>
                    <w:p w14:paraId="584AA802" w14:textId="2CCBD83E" w:rsidR="00353374" w:rsidRPr="00672935" w:rsidRDefault="00D80D8A" w:rsidP="00353374">
                      <w:pPr>
                        <w:rPr>
                          <w:rFonts w:ascii="Letter-join Basic 8" w:hAnsi="Letter-join Basic 8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 xml:space="preserve">We will spend time talking about how to make and maintain </w:t>
                      </w:r>
                      <w:proofErr w:type="gramStart"/>
                      <w:r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>friends</w:t>
                      </w:r>
                      <w:r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>, and</w:t>
                      </w:r>
                      <w:proofErr w:type="gramEnd"/>
                      <w:r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 xml:space="preserve"> resolve conflict. </w:t>
                      </w:r>
                      <w:r w:rsidR="00353374">
                        <w:rPr>
                          <w:rFonts w:ascii="Letter-join Basic 8" w:hAnsi="Letter-join Basic 8"/>
                          <w:sz w:val="32"/>
                          <w:szCs w:val="32"/>
                        </w:rPr>
                        <w:br/>
                      </w:r>
                      <w:r w:rsidR="00353374">
                        <w:rPr>
                          <w:rStyle w:val="Strong"/>
                          <w:rFonts w:ascii="Letter-join Basic 8" w:hAnsi="Letter-join Basic 8"/>
                          <w:b w:val="0"/>
                          <w:bCs w:val="0"/>
                          <w:color w:val="606060"/>
                          <w:sz w:val="28"/>
                          <w:szCs w:val="28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C37B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4C16FF" wp14:editId="14E796C2">
                <wp:simplePos x="0" y="0"/>
                <wp:positionH relativeFrom="column">
                  <wp:posOffset>-635000</wp:posOffset>
                </wp:positionH>
                <wp:positionV relativeFrom="paragraph">
                  <wp:posOffset>882650</wp:posOffset>
                </wp:positionV>
                <wp:extent cx="3287395" cy="2159000"/>
                <wp:effectExtent l="19050" t="19050" r="27305" b="12700"/>
                <wp:wrapNone/>
                <wp:docPr id="1555964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215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6F740" w14:textId="35FE379B" w:rsidR="002420AF" w:rsidRDefault="00463964" w:rsidP="002420AF">
                            <w:pPr>
                              <w:rPr>
                                <w:rFonts w:ascii="Letter-join Basic 8" w:hAnsi="Letter-join Basic 8"/>
                                <w:sz w:val="32"/>
                                <w:szCs w:val="32"/>
                              </w:rPr>
                            </w:pPr>
                            <w:r w:rsidRPr="00353374"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Science</w:t>
                            </w:r>
                          </w:p>
                          <w:p w14:paraId="7EC20D31" w14:textId="579B4A5D" w:rsidR="00DC37B1" w:rsidRDefault="00DC37B1" w:rsidP="00DC37B1">
                            <w:pPr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 xml:space="preserve">We will learn the basic structure of plants, including trees. We will </w:t>
                            </w:r>
                            <w:r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 xml:space="preserve">learn about different plants and </w:t>
                            </w:r>
                            <w:r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 xml:space="preserve">explore our school grounds to see which we have growing, and how they are different. </w:t>
                            </w:r>
                          </w:p>
                          <w:p w14:paraId="7BCF868F" w14:textId="42679FC4" w:rsidR="00D46950" w:rsidRPr="009A5746" w:rsidRDefault="00D46950" w:rsidP="00DC37B1">
                            <w:pPr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 xml:space="preserve">We will continue to explore the four </w:t>
                            </w:r>
                            <w:r w:rsidR="00A24C57"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>seasons and how they</w:t>
                            </w:r>
                            <w:r w:rsidR="00C40054"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 xml:space="preserve"> change. </w:t>
                            </w:r>
                          </w:p>
                          <w:p w14:paraId="3A784786" w14:textId="635BC3B1" w:rsidR="00463964" w:rsidRPr="00B46B94" w:rsidRDefault="00463964" w:rsidP="00463964">
                            <w:pPr>
                              <w:rPr>
                                <w:rFonts w:ascii="Letter-join Basic 8" w:hAnsi="Letter-join Basic 8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9B95D7B" w14:textId="7CE3F9D8" w:rsidR="00463964" w:rsidRPr="00463964" w:rsidRDefault="00463964" w:rsidP="00463964">
                            <w:pPr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C16FF" id="_x0000_s1029" type="#_x0000_t202" style="position:absolute;margin-left:-50pt;margin-top:69.5pt;width:258.85pt;height:17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" strokecolor="yellow" strokeweight="2.25pt">
                <v:textbox>
                  <w:txbxContent>
                    <w:p w14:paraId="58C6F740" w14:textId="35FE379B" w:rsidR="002420AF" w:rsidRDefault="00463964" w:rsidP="002420AF">
                      <w:pPr>
                        <w:rPr>
                          <w:rFonts w:ascii="Letter-join Basic 8" w:hAnsi="Letter-join Basic 8"/>
                          <w:sz w:val="32"/>
                          <w:szCs w:val="32"/>
                        </w:rPr>
                      </w:pPr>
                      <w:r w:rsidRPr="00353374"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  <w:t>Science</w:t>
                      </w:r>
                    </w:p>
                    <w:p w14:paraId="7EC20D31" w14:textId="579B4A5D" w:rsidR="00DC37B1" w:rsidRDefault="00DC37B1" w:rsidP="00DC37B1">
                      <w:pPr>
                        <w:rPr>
                          <w:rFonts w:ascii="Letter-join Basic 8" w:hAnsi="Letter-join Basic 8"/>
                          <w:sz w:val="28"/>
                          <w:szCs w:val="28"/>
                        </w:rPr>
                      </w:pPr>
                      <w:r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 xml:space="preserve">We will learn the basic structure of plants, including trees. We will </w:t>
                      </w:r>
                      <w:r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 xml:space="preserve">learn about different plants and </w:t>
                      </w:r>
                      <w:r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 xml:space="preserve">explore our school grounds to see which we have growing, and how they are different. </w:t>
                      </w:r>
                    </w:p>
                    <w:p w14:paraId="7BCF868F" w14:textId="42679FC4" w:rsidR="00D46950" w:rsidRPr="009A5746" w:rsidRDefault="00D46950" w:rsidP="00DC37B1">
                      <w:pPr>
                        <w:rPr>
                          <w:rFonts w:ascii="Letter-join Basic 8" w:hAnsi="Letter-join Basic 8"/>
                          <w:sz w:val="28"/>
                          <w:szCs w:val="28"/>
                        </w:rPr>
                      </w:pPr>
                      <w:r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 xml:space="preserve">We will continue to explore the four </w:t>
                      </w:r>
                      <w:r w:rsidR="00A24C57"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>seasons and how they</w:t>
                      </w:r>
                      <w:r w:rsidR="00C40054"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 xml:space="preserve"> change. </w:t>
                      </w:r>
                    </w:p>
                    <w:p w14:paraId="3A784786" w14:textId="635BC3B1" w:rsidR="00463964" w:rsidRPr="00B46B94" w:rsidRDefault="00463964" w:rsidP="00463964">
                      <w:pPr>
                        <w:rPr>
                          <w:rFonts w:ascii="Letter-join Basic 8" w:hAnsi="Letter-join Basic 8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9B95D7B" w14:textId="7CE3F9D8" w:rsidR="00463964" w:rsidRPr="00463964" w:rsidRDefault="00463964" w:rsidP="00463964">
                      <w:pPr>
                        <w:rPr>
                          <w:rFonts w:ascii="Letter-join Basic 8" w:hAnsi="Letter-join Basic 8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337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7267BA" wp14:editId="19D0888E">
                <wp:simplePos x="0" y="0"/>
                <wp:positionH relativeFrom="margin">
                  <wp:posOffset>5840730</wp:posOffset>
                </wp:positionH>
                <wp:positionV relativeFrom="paragraph">
                  <wp:posOffset>660400</wp:posOffset>
                </wp:positionV>
                <wp:extent cx="3232150" cy="1631950"/>
                <wp:effectExtent l="19050" t="19050" r="25400" b="25400"/>
                <wp:wrapNone/>
                <wp:docPr id="447553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CB48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63748" w14:textId="3984366C" w:rsidR="00604611" w:rsidRDefault="00604611" w:rsidP="00604611">
                            <w:pPr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3374"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RE – </w:t>
                            </w:r>
                            <w:r w:rsidR="002420AF"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From Creation to Shabbat</w:t>
                            </w:r>
                          </w:p>
                          <w:p w14:paraId="67286C04" w14:textId="77777777" w:rsidR="00CA0A87" w:rsidRPr="00CA0A87" w:rsidRDefault="00CA0A87" w:rsidP="00CA0A87">
                            <w:pPr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</w:pPr>
                            <w:r w:rsidRPr="00CA0A87"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 xml:space="preserve">We will explore the Jewish celebration of Shabbat. We will understand why and how it is celebrated. </w:t>
                            </w:r>
                          </w:p>
                          <w:p w14:paraId="37344DDE" w14:textId="77777777" w:rsidR="00D46950" w:rsidRPr="00353374" w:rsidRDefault="00D46950" w:rsidP="00604611">
                            <w:pPr>
                              <w:rPr>
                                <w:rFonts w:ascii="Letter-join Basic 8" w:hAnsi="Letter-join Basic 8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267BA" id="_x0000_s1030" type="#_x0000_t202" style="position:absolute;margin-left:459.9pt;margin-top:52pt;width:254.5pt;height:12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" strokecolor="#fcb488" strokeweight="2.25pt">
                <v:textbox>
                  <w:txbxContent>
                    <w:p w14:paraId="0D663748" w14:textId="3984366C" w:rsidR="00604611" w:rsidRDefault="00604611" w:rsidP="00604611">
                      <w:pPr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53374"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RE – </w:t>
                      </w:r>
                      <w:r w:rsidR="002420AF"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  <w:t>From Creation to Shabbat</w:t>
                      </w:r>
                    </w:p>
                    <w:p w14:paraId="67286C04" w14:textId="77777777" w:rsidR="00CA0A87" w:rsidRPr="00CA0A87" w:rsidRDefault="00CA0A87" w:rsidP="00CA0A87">
                      <w:pPr>
                        <w:rPr>
                          <w:rFonts w:ascii="Letter-join Basic 8" w:hAnsi="Letter-join Basic 8"/>
                          <w:sz w:val="28"/>
                          <w:szCs w:val="28"/>
                        </w:rPr>
                      </w:pPr>
                      <w:r w:rsidRPr="00CA0A87"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 xml:space="preserve">We will explore the Jewish celebration of Shabbat. We will understand why and how it is celebrated. </w:t>
                      </w:r>
                    </w:p>
                    <w:p w14:paraId="37344DDE" w14:textId="77777777" w:rsidR="00D46950" w:rsidRPr="00353374" w:rsidRDefault="00D46950" w:rsidP="00604611">
                      <w:pPr>
                        <w:rPr>
                          <w:rFonts w:ascii="Letter-join Basic 8" w:hAnsi="Letter-join Basic 8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37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C3F2E8" wp14:editId="4246BE80">
                <wp:simplePos x="0" y="0"/>
                <wp:positionH relativeFrom="column">
                  <wp:posOffset>-584200</wp:posOffset>
                </wp:positionH>
                <wp:positionV relativeFrom="paragraph">
                  <wp:posOffset>-711200</wp:posOffset>
                </wp:positionV>
                <wp:extent cx="3651250" cy="1447800"/>
                <wp:effectExtent l="19050" t="19050" r="254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843B1" w14:textId="11EFE666" w:rsidR="00672935" w:rsidRPr="00353374" w:rsidRDefault="00463964">
                            <w:pPr>
                              <w:rPr>
                                <w:rFonts w:ascii="Letter-join Basic 8" w:hAnsi="Letter-join Basic 8"/>
                                <w:sz w:val="32"/>
                                <w:szCs w:val="32"/>
                              </w:rPr>
                            </w:pPr>
                            <w:r w:rsidRPr="00353374"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Maths </w:t>
                            </w:r>
                            <w:r w:rsidR="00672935" w:rsidRPr="00353374"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br/>
                            </w:r>
                            <w:r w:rsidR="00CF351C" w:rsidRPr="00CF351C"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 xml:space="preserve">Multiplication and division (counting in 2s, 5s, 10s), </w:t>
                            </w:r>
                            <w:r w:rsidR="00CF351C"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 xml:space="preserve">Place Value to 100, </w:t>
                            </w:r>
                            <w:r w:rsidR="00CF351C" w:rsidRPr="00CF351C"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>Position and Direction.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3F2E8" id="_x0000_s1031" type="#_x0000_t202" style="position:absolute;margin-left:-46pt;margin-top:-56pt;width:287.5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" strokecolor="#00b0f0" strokeweight="2.25pt">
                <v:textbox>
                  <w:txbxContent>
                    <w:p w14:paraId="2BE843B1" w14:textId="11EFE666" w:rsidR="00672935" w:rsidRPr="00353374" w:rsidRDefault="00463964">
                      <w:pPr>
                        <w:rPr>
                          <w:rFonts w:ascii="Letter-join Basic 8" w:hAnsi="Letter-join Basic 8"/>
                          <w:sz w:val="32"/>
                          <w:szCs w:val="32"/>
                        </w:rPr>
                      </w:pPr>
                      <w:r w:rsidRPr="00353374"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Maths </w:t>
                      </w:r>
                      <w:r w:rsidR="00672935" w:rsidRPr="00353374"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  <w:br/>
                      </w:r>
                      <w:r w:rsidR="00CF351C" w:rsidRPr="00CF351C"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 xml:space="preserve">Multiplication and division (counting in 2s, 5s, 10s), </w:t>
                      </w:r>
                      <w:r w:rsidR="00CF351C"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 xml:space="preserve">Place Value to 100, </w:t>
                      </w:r>
                      <w:r w:rsidR="00CF351C" w:rsidRPr="00CF351C"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>Position and Direction.</w:t>
                      </w:r>
                    </w:p>
                  </w:txbxContent>
                </v:textbox>
              </v:shape>
            </w:pict>
          </mc:Fallback>
        </mc:AlternateContent>
      </w:r>
      <w:r w:rsidR="00BE6E4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2220909" wp14:editId="047D5C45">
                <wp:simplePos x="0" y="0"/>
                <wp:positionH relativeFrom="column">
                  <wp:posOffset>5791200</wp:posOffset>
                </wp:positionH>
                <wp:positionV relativeFrom="paragraph">
                  <wp:posOffset>4578351</wp:posOffset>
                </wp:positionV>
                <wp:extent cx="3400425" cy="749300"/>
                <wp:effectExtent l="19050" t="19050" r="28575" b="12700"/>
                <wp:wrapNone/>
                <wp:docPr id="65981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E7882" w14:textId="3D3FFD48" w:rsidR="00604611" w:rsidRPr="00353374" w:rsidRDefault="00604611" w:rsidP="00604611">
                            <w:pPr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3374"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PE</w:t>
                            </w:r>
                            <w:r w:rsidR="00BE6E43" w:rsidRPr="00353374"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br/>
                            </w:r>
                            <w:r w:rsidR="00A33E41" w:rsidRPr="00A33E41"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 xml:space="preserve">Team building, net and wall games.        </w:t>
                            </w:r>
                            <w:r w:rsidR="00A33E41" w:rsidRPr="00A33E41">
                              <w:rPr>
                                <w:rFonts w:ascii="Letter-join Basic 8" w:hAnsi="Letter-join Basic 8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20909" id="_x0000_s1032" type="#_x0000_t202" style="position:absolute;margin-left:456pt;margin-top:360.5pt;width:267.75pt;height:5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" strokecolor="#0070c0" strokeweight="2.25pt">
                <v:textbox>
                  <w:txbxContent>
                    <w:p w14:paraId="508E7882" w14:textId="3D3FFD48" w:rsidR="00604611" w:rsidRPr="00353374" w:rsidRDefault="00604611" w:rsidP="00604611">
                      <w:pPr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53374"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  <w:t>PE</w:t>
                      </w:r>
                      <w:r w:rsidR="00BE6E43" w:rsidRPr="00353374"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  <w:br/>
                      </w:r>
                      <w:r w:rsidR="00A33E41" w:rsidRPr="00A33E41"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 xml:space="preserve">Team building, net and wall games.        </w:t>
                      </w:r>
                      <w:r w:rsidR="00A33E41" w:rsidRPr="00A33E41">
                        <w:rPr>
                          <w:rFonts w:ascii="Letter-join Basic 8" w:hAnsi="Letter-join Basic 8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E6E4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3725D2" wp14:editId="35B7F7A7">
                <wp:simplePos x="0" y="0"/>
                <wp:positionH relativeFrom="column">
                  <wp:posOffset>5753100</wp:posOffset>
                </wp:positionH>
                <wp:positionV relativeFrom="paragraph">
                  <wp:posOffset>2546350</wp:posOffset>
                </wp:positionV>
                <wp:extent cx="3400425" cy="1905000"/>
                <wp:effectExtent l="19050" t="19050" r="28575" b="19050"/>
                <wp:wrapNone/>
                <wp:docPr id="1368359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DED9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6882" w14:textId="77777777" w:rsidR="00C40054" w:rsidRDefault="002420AF" w:rsidP="00604611">
                            <w:pPr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Art </w:t>
                            </w:r>
                            <w:r w:rsidR="00C40054"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– Seasonal Paintings</w:t>
                            </w:r>
                          </w:p>
                          <w:p w14:paraId="7B400DC7" w14:textId="0597148D" w:rsidR="00C40054" w:rsidRPr="00C9345E" w:rsidRDefault="00C40054" w:rsidP="00C40054">
                            <w:pPr>
                              <w:rPr>
                                <w:rFonts w:ascii="Letter-join Basic 8" w:hAnsi="Letter-join Basic 8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 xml:space="preserve">We will use </w:t>
                            </w:r>
                            <w:proofErr w:type="spellStart"/>
                            <w:r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>Brusho</w:t>
                            </w:r>
                            <w:proofErr w:type="spellEnd"/>
                            <w:r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 xml:space="preserve"> and marbling techniques to create seasonal paintings. </w:t>
                            </w:r>
                            <w:r>
                              <w:rPr>
                                <w:rFonts w:ascii="Letter-join Basic 8" w:hAnsi="Letter-join Basic 8"/>
                                <w:sz w:val="28"/>
                                <w:szCs w:val="28"/>
                              </w:rPr>
                              <w:t xml:space="preserve">We will add details onto our paintings using collaging techniques. </w:t>
                            </w:r>
                          </w:p>
                          <w:p w14:paraId="0E3079CA" w14:textId="7135BFF7" w:rsidR="00604611" w:rsidRPr="00353374" w:rsidRDefault="002420AF" w:rsidP="00604611">
                            <w:pPr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725D2" id="_x0000_s1033" type="#_x0000_t202" style="position:absolute;margin-left:453pt;margin-top:200.5pt;width:267.75pt;height:15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" strokecolor="#9ded97" strokeweight="2.25pt">
                <v:textbox>
                  <w:txbxContent>
                    <w:p w14:paraId="36126882" w14:textId="77777777" w:rsidR="00C40054" w:rsidRDefault="002420AF" w:rsidP="00604611">
                      <w:pPr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Art </w:t>
                      </w:r>
                      <w:r w:rsidR="00C40054"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  <w:t>– Seasonal Paintings</w:t>
                      </w:r>
                    </w:p>
                    <w:p w14:paraId="7B400DC7" w14:textId="0597148D" w:rsidR="00C40054" w:rsidRPr="00C9345E" w:rsidRDefault="00C40054" w:rsidP="00C40054">
                      <w:pPr>
                        <w:rPr>
                          <w:rFonts w:ascii="Letter-join Basic 8" w:hAnsi="Letter-join Basic 8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 xml:space="preserve">We will use </w:t>
                      </w:r>
                      <w:proofErr w:type="spellStart"/>
                      <w:r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>Brusho</w:t>
                      </w:r>
                      <w:proofErr w:type="spellEnd"/>
                      <w:r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 xml:space="preserve"> and marbling techniques to create seasonal paintings. </w:t>
                      </w:r>
                      <w:r>
                        <w:rPr>
                          <w:rFonts w:ascii="Letter-join Basic 8" w:hAnsi="Letter-join Basic 8"/>
                          <w:sz w:val="28"/>
                          <w:szCs w:val="28"/>
                        </w:rPr>
                        <w:t xml:space="preserve">We will add details onto our paintings using collaging techniques. </w:t>
                      </w:r>
                    </w:p>
                    <w:p w14:paraId="0E3079CA" w14:textId="7135BFF7" w:rsidR="00604611" w:rsidRPr="00353374" w:rsidRDefault="002420AF" w:rsidP="00604611">
                      <w:pPr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6B9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A55ECC" wp14:editId="78C7E354">
                <wp:simplePos x="0" y="0"/>
                <wp:positionH relativeFrom="column">
                  <wp:posOffset>3149600</wp:posOffset>
                </wp:positionH>
                <wp:positionV relativeFrom="paragraph">
                  <wp:posOffset>-742949</wp:posOffset>
                </wp:positionV>
                <wp:extent cx="6235700" cy="1193800"/>
                <wp:effectExtent l="19050" t="19050" r="12700" b="25400"/>
                <wp:wrapNone/>
                <wp:docPr id="418063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12E0E" w14:textId="13522DDB" w:rsidR="002420AF" w:rsidRPr="00353374" w:rsidRDefault="00463964" w:rsidP="002420AF">
                            <w:pPr>
                              <w:rPr>
                                <w:rFonts w:ascii="Letter-join Basic 8" w:hAnsi="Letter-join Basic 8"/>
                                <w:sz w:val="32"/>
                                <w:szCs w:val="32"/>
                              </w:rPr>
                            </w:pPr>
                            <w:r w:rsidRPr="00353374"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Literacy </w:t>
                            </w:r>
                            <w:r w:rsidR="00672935" w:rsidRPr="00353374">
                              <w:rPr>
                                <w:rFonts w:ascii="Letter-join Basic 8" w:hAnsi="Letter-join Basic 8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br/>
                            </w:r>
                            <w:r w:rsidR="00353374" w:rsidRPr="00353374">
                              <w:rPr>
                                <w:rFonts w:ascii="Letter-join Basic 8" w:hAnsi="Letter-join Basic 8"/>
                                <w:sz w:val="32"/>
                                <w:szCs w:val="32"/>
                              </w:rPr>
                              <w:t xml:space="preserve">Fiction: </w:t>
                            </w:r>
                            <w:r w:rsidR="002420AF">
                              <w:rPr>
                                <w:rFonts w:ascii="Letter-join Basic 8" w:hAnsi="Letter-join Basic 8"/>
                                <w:sz w:val="32"/>
                                <w:szCs w:val="32"/>
                              </w:rPr>
                              <w:t>Peter and the Wolf (Character description)</w:t>
                            </w:r>
                            <w:r w:rsidR="002420AF">
                              <w:rPr>
                                <w:rFonts w:ascii="Letter-join Basic 8" w:hAnsi="Letter-join Basic 8"/>
                                <w:sz w:val="32"/>
                                <w:szCs w:val="32"/>
                              </w:rPr>
                              <w:br/>
                              <w:t>Integrated Non-Fiction: Warning poster</w:t>
                            </w:r>
                          </w:p>
                          <w:p w14:paraId="752913AB" w14:textId="5A8636F4" w:rsidR="00353374" w:rsidRPr="00353374" w:rsidRDefault="00353374" w:rsidP="00463964">
                            <w:pPr>
                              <w:rPr>
                                <w:rFonts w:ascii="Letter-join Basic 8" w:hAnsi="Letter-join Basic 8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5ECC" id="_x0000_s1034" type="#_x0000_t202" style="position:absolute;margin-left:248pt;margin-top:-58.5pt;width:491pt;height:9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" strokecolor="#92d050" strokeweight="2.25pt">
                <v:textbox>
                  <w:txbxContent>
                    <w:p w14:paraId="71812E0E" w14:textId="13522DDB" w:rsidR="002420AF" w:rsidRPr="00353374" w:rsidRDefault="00463964" w:rsidP="002420AF">
                      <w:pPr>
                        <w:rPr>
                          <w:rFonts w:ascii="Letter-join Basic 8" w:hAnsi="Letter-join Basic 8"/>
                          <w:sz w:val="32"/>
                          <w:szCs w:val="32"/>
                        </w:rPr>
                      </w:pPr>
                      <w:r w:rsidRPr="00353374"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Literacy </w:t>
                      </w:r>
                      <w:r w:rsidR="00672935" w:rsidRPr="00353374">
                        <w:rPr>
                          <w:rFonts w:ascii="Letter-join Basic 8" w:hAnsi="Letter-join Basic 8"/>
                          <w:b/>
                          <w:bCs/>
                          <w:sz w:val="32"/>
                          <w:szCs w:val="32"/>
                          <w:u w:val="single"/>
                        </w:rPr>
                        <w:br/>
                      </w:r>
                      <w:r w:rsidR="00353374" w:rsidRPr="00353374">
                        <w:rPr>
                          <w:rFonts w:ascii="Letter-join Basic 8" w:hAnsi="Letter-join Basic 8"/>
                          <w:sz w:val="32"/>
                          <w:szCs w:val="32"/>
                        </w:rPr>
                        <w:t xml:space="preserve">Fiction: </w:t>
                      </w:r>
                      <w:r w:rsidR="002420AF">
                        <w:rPr>
                          <w:rFonts w:ascii="Letter-join Basic 8" w:hAnsi="Letter-join Basic 8"/>
                          <w:sz w:val="32"/>
                          <w:szCs w:val="32"/>
                        </w:rPr>
                        <w:t>Peter and the Wolf (Character description)</w:t>
                      </w:r>
                      <w:r w:rsidR="002420AF">
                        <w:rPr>
                          <w:rFonts w:ascii="Letter-join Basic 8" w:hAnsi="Letter-join Basic 8"/>
                          <w:sz w:val="32"/>
                          <w:szCs w:val="32"/>
                        </w:rPr>
                        <w:br/>
                        <w:t>Integrated Non-Fiction: Warning poster</w:t>
                      </w:r>
                    </w:p>
                    <w:p w14:paraId="752913AB" w14:textId="5A8636F4" w:rsidR="00353374" w:rsidRPr="00353374" w:rsidRDefault="00353374" w:rsidP="00463964">
                      <w:pPr>
                        <w:rPr>
                          <w:rFonts w:ascii="Letter-join Basic 8" w:hAnsi="Letter-join Basic 8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46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F58E" wp14:editId="0044D5BD">
                <wp:simplePos x="0" y="0"/>
                <wp:positionH relativeFrom="margin">
                  <wp:posOffset>2910768</wp:posOffset>
                </wp:positionH>
                <wp:positionV relativeFrom="paragraph">
                  <wp:posOffset>955447</wp:posOffset>
                </wp:positionV>
                <wp:extent cx="2342508" cy="1828800"/>
                <wp:effectExtent l="19050" t="19050" r="20320" b="23495"/>
                <wp:wrapNone/>
                <wp:docPr id="1481461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08" cy="1828800"/>
                        </a:xfrm>
                        <a:prstGeom prst="rect">
                          <a:avLst/>
                        </a:prstGeom>
                        <a:solidFill>
                          <a:srgbClr val="F2B9FF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8445921" w14:textId="7CD3D9A7" w:rsidR="00463964" w:rsidRPr="00463964" w:rsidRDefault="00463964" w:rsidP="00463964">
                            <w:pPr>
                              <w:jc w:val="center"/>
                              <w:rPr>
                                <w:rFonts w:ascii="Letter-join Basic 8" w:hAnsi="Letter-join Basic 8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3964">
                              <w:rPr>
                                <w:rFonts w:ascii="Letter-join Basic 8" w:hAnsi="Letter-join Basic 8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1 </w:t>
                            </w:r>
                            <w:r w:rsidR="00B46B94">
                              <w:rPr>
                                <w:rFonts w:ascii="Letter-join Basic 8" w:hAnsi="Letter-join Basic 8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2420AF">
                              <w:rPr>
                                <w:rFonts w:ascii="Letter-join Basic 8" w:hAnsi="Letter-join Basic 8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ummer 1</w:t>
                            </w:r>
                            <w:r w:rsidRPr="00463964">
                              <w:rPr>
                                <w:rFonts w:ascii="Letter-join Basic 8" w:hAnsi="Letter-join Basic 8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AF58E" id="Text Box 1" o:spid="_x0000_s1035" type="#_x0000_t202" style="position:absolute;margin-left:229.2pt;margin-top:75.25pt;width:184.4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" fillcolor="#f2b9ff" strokecolor="#7030a0" strokeweight="3pt">
                <v:textbox style="mso-fit-shape-to-text:t">
                  <w:txbxContent>
                    <w:p w14:paraId="38445921" w14:textId="7CD3D9A7" w:rsidR="00463964" w:rsidRPr="00463964" w:rsidRDefault="00463964" w:rsidP="00463964">
                      <w:pPr>
                        <w:jc w:val="center"/>
                        <w:rPr>
                          <w:rFonts w:ascii="Letter-join Basic 8" w:hAnsi="Letter-join Basic 8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3964">
                        <w:rPr>
                          <w:rFonts w:ascii="Letter-join Basic 8" w:hAnsi="Letter-join Basic 8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1 </w:t>
                      </w:r>
                      <w:r w:rsidR="00B46B94">
                        <w:rPr>
                          <w:rFonts w:ascii="Letter-join Basic 8" w:hAnsi="Letter-join Basic 8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2420AF">
                        <w:rPr>
                          <w:rFonts w:ascii="Letter-join Basic 8" w:hAnsi="Letter-join Basic 8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ummer 1</w:t>
                      </w:r>
                      <w:r w:rsidRPr="00463964">
                        <w:rPr>
                          <w:rFonts w:ascii="Letter-join Basic 8" w:hAnsi="Letter-join Basic 8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3FAE" w:rsidSect="00352A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Basic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625AA"/>
    <w:multiLevelType w:val="hybridMultilevel"/>
    <w:tmpl w:val="3BD0F74E"/>
    <w:lvl w:ilvl="0" w:tplc="CFE895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9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64"/>
    <w:rsid w:val="0002336E"/>
    <w:rsid w:val="00145368"/>
    <w:rsid w:val="00191CD7"/>
    <w:rsid w:val="002420AF"/>
    <w:rsid w:val="00323FAE"/>
    <w:rsid w:val="00352A3F"/>
    <w:rsid w:val="00353374"/>
    <w:rsid w:val="00463964"/>
    <w:rsid w:val="00604611"/>
    <w:rsid w:val="00672935"/>
    <w:rsid w:val="006F1531"/>
    <w:rsid w:val="007F01F7"/>
    <w:rsid w:val="007F7CC1"/>
    <w:rsid w:val="00864870"/>
    <w:rsid w:val="00A24C57"/>
    <w:rsid w:val="00A33E41"/>
    <w:rsid w:val="00B46B94"/>
    <w:rsid w:val="00BE6E43"/>
    <w:rsid w:val="00C21856"/>
    <w:rsid w:val="00C40054"/>
    <w:rsid w:val="00CA0A87"/>
    <w:rsid w:val="00CF351C"/>
    <w:rsid w:val="00D1295E"/>
    <w:rsid w:val="00D15F84"/>
    <w:rsid w:val="00D333F6"/>
    <w:rsid w:val="00D46950"/>
    <w:rsid w:val="00D80D8A"/>
    <w:rsid w:val="00DC37B1"/>
    <w:rsid w:val="00DC4680"/>
    <w:rsid w:val="00E174CA"/>
    <w:rsid w:val="00E37B99"/>
    <w:rsid w:val="00ED79F8"/>
    <w:rsid w:val="00F76AE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654BF"/>
  <w15:chartTrackingRefBased/>
  <w15:docId w15:val="{10E7397E-E2C4-4628-9337-ED72D9E7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4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46B94"/>
  </w:style>
  <w:style w:type="character" w:customStyle="1" w:styleId="eop">
    <w:name w:val="eop"/>
    <w:basedOn w:val="DefaultParagraphFont"/>
    <w:rsid w:val="00B46B94"/>
  </w:style>
  <w:style w:type="paragraph" w:styleId="ListParagraph">
    <w:name w:val="List Paragraph"/>
    <w:basedOn w:val="Normal"/>
    <w:uiPriority w:val="34"/>
    <w:qFormat/>
    <w:rsid w:val="00B46B9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72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Sturman</dc:creator>
  <cp:keywords/>
  <dc:description/>
  <cp:lastModifiedBy>Katie Mulcahy</cp:lastModifiedBy>
  <cp:revision>14</cp:revision>
  <dcterms:created xsi:type="dcterms:W3CDTF">2025-04-03T16:34:00Z</dcterms:created>
  <dcterms:modified xsi:type="dcterms:W3CDTF">2025-04-04T12:35:00Z</dcterms:modified>
</cp:coreProperties>
</file>